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F764B">
        <w:rPr>
          <w:rFonts w:ascii="Times New Roman" w:hAnsi="Times New Roman" w:cs="Times New Roman"/>
          <w:sz w:val="28"/>
          <w:szCs w:val="28"/>
        </w:rPr>
        <w:t>перв</w:t>
      </w:r>
      <w:r w:rsidR="003F0AAE">
        <w:rPr>
          <w:rFonts w:ascii="Times New Roman" w:hAnsi="Times New Roman" w:cs="Times New Roman"/>
          <w:sz w:val="28"/>
          <w:szCs w:val="28"/>
        </w:rPr>
        <w:t>ое полугодие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20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0AAE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3F0AAE">
              <w:rPr>
                <w:rFonts w:ascii="Times New Roman" w:hAnsi="Times New Roman" w:cs="Times New Roman"/>
                <w:sz w:val="24"/>
                <w:szCs w:val="24"/>
              </w:rPr>
              <w:t xml:space="preserve">ое полугодие 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57744,7</w:t>
            </w:r>
          </w:p>
        </w:tc>
        <w:tc>
          <w:tcPr>
            <w:tcW w:w="1842" w:type="dxa"/>
          </w:tcPr>
          <w:p w:rsidR="001232EA" w:rsidRPr="00DC4DA9" w:rsidRDefault="003F0AAE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21284,5</w:t>
            </w:r>
          </w:p>
        </w:tc>
        <w:tc>
          <w:tcPr>
            <w:tcW w:w="1525" w:type="dxa"/>
          </w:tcPr>
          <w:p w:rsidR="001232EA" w:rsidRPr="00DC4DA9" w:rsidRDefault="003F0AAE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48886,4</w:t>
            </w:r>
          </w:p>
        </w:tc>
        <w:tc>
          <w:tcPr>
            <w:tcW w:w="1842" w:type="dxa"/>
          </w:tcPr>
          <w:p w:rsidR="00DC4DA9" w:rsidRPr="00DC4DA9" w:rsidRDefault="003F0AAE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20679,9</w:t>
            </w:r>
          </w:p>
        </w:tc>
        <w:tc>
          <w:tcPr>
            <w:tcW w:w="1525" w:type="dxa"/>
          </w:tcPr>
          <w:p w:rsidR="00DC4DA9" w:rsidRPr="00DC4DA9" w:rsidRDefault="003F0AAE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8858,3</w:t>
            </w:r>
          </w:p>
        </w:tc>
        <w:tc>
          <w:tcPr>
            <w:tcW w:w="1842" w:type="dxa"/>
          </w:tcPr>
          <w:p w:rsidR="00DC4DA9" w:rsidRPr="00DC4DA9" w:rsidRDefault="003F0AAE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604,6</w:t>
            </w:r>
          </w:p>
        </w:tc>
        <w:tc>
          <w:tcPr>
            <w:tcW w:w="1525" w:type="dxa"/>
          </w:tcPr>
          <w:p w:rsidR="00DC4DA9" w:rsidRPr="00DC4DA9" w:rsidRDefault="003F0AAE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64519,2</w:t>
            </w:r>
          </w:p>
        </w:tc>
        <w:tc>
          <w:tcPr>
            <w:tcW w:w="1842" w:type="dxa"/>
          </w:tcPr>
          <w:p w:rsidR="001232EA" w:rsidRPr="00DC4DA9" w:rsidRDefault="003F0AAE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18544,2</w:t>
            </w:r>
          </w:p>
        </w:tc>
        <w:tc>
          <w:tcPr>
            <w:tcW w:w="1525" w:type="dxa"/>
          </w:tcPr>
          <w:p w:rsidR="001232EA" w:rsidRPr="00DC4DA9" w:rsidRDefault="003F0AAE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CC645D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-6774,5</w:t>
            </w:r>
          </w:p>
        </w:tc>
        <w:tc>
          <w:tcPr>
            <w:tcW w:w="1842" w:type="dxa"/>
          </w:tcPr>
          <w:p w:rsidR="001232EA" w:rsidRPr="00DC4DA9" w:rsidRDefault="003F0AAE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2740,3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591A63">
        <w:rPr>
          <w:rFonts w:ascii="Times New Roman" w:hAnsi="Times New Roman" w:cs="Times New Roman"/>
          <w:sz w:val="28"/>
          <w:szCs w:val="28"/>
        </w:rPr>
        <w:t>перв</w:t>
      </w:r>
      <w:r w:rsidR="003F0AAE">
        <w:rPr>
          <w:rFonts w:ascii="Times New Roman" w:hAnsi="Times New Roman" w:cs="Times New Roman"/>
          <w:sz w:val="28"/>
          <w:szCs w:val="28"/>
        </w:rPr>
        <w:t>ое полугодие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47849">
        <w:rPr>
          <w:rFonts w:ascii="Times New Roman" w:hAnsi="Times New Roman" w:cs="Times New Roman"/>
          <w:sz w:val="28"/>
          <w:szCs w:val="28"/>
        </w:rPr>
        <w:t>20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9A02E4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4450,2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D2637A" w:rsidRDefault="006B3ABA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63,75</w:t>
            </w:r>
          </w:p>
        </w:tc>
        <w:tc>
          <w:tcPr>
            <w:tcW w:w="2393" w:type="dxa"/>
          </w:tcPr>
          <w:p w:rsidR="0057730D" w:rsidRPr="0068044D" w:rsidRDefault="008710AF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8821,7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D2637A" w:rsidRDefault="006B3ABA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37,25</w:t>
            </w:r>
          </w:p>
        </w:tc>
        <w:tc>
          <w:tcPr>
            <w:tcW w:w="2393" w:type="dxa"/>
          </w:tcPr>
          <w:p w:rsidR="0057730D" w:rsidRPr="0068044D" w:rsidRDefault="0018350E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6061,0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D2637A" w:rsidRDefault="006B3ABA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  <w:tc>
          <w:tcPr>
            <w:tcW w:w="2393" w:type="dxa"/>
          </w:tcPr>
          <w:p w:rsidR="0092038C" w:rsidRPr="0068044D" w:rsidRDefault="0018350E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2760,7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D2637A" w:rsidRDefault="006B3ABA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89,9</w:t>
            </w:r>
          </w:p>
        </w:tc>
        <w:tc>
          <w:tcPr>
            <w:tcW w:w="2393" w:type="dxa"/>
          </w:tcPr>
          <w:p w:rsidR="0057730D" w:rsidRPr="0068044D" w:rsidRDefault="0018350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13271,9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ABA" w:rsidRDefault="006B3AB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870DD5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6B3AB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10FF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544982">
        <w:rPr>
          <w:rFonts w:ascii="Times New Roman" w:hAnsi="Times New Roman" w:cs="Times New Roman"/>
          <w:sz w:val="28"/>
          <w:szCs w:val="28"/>
        </w:rPr>
        <w:t xml:space="preserve"> </w:t>
      </w:r>
      <w:r w:rsidR="00870DD5">
        <w:rPr>
          <w:rFonts w:ascii="Times New Roman" w:hAnsi="Times New Roman" w:cs="Times New Roman"/>
          <w:sz w:val="28"/>
          <w:szCs w:val="28"/>
        </w:rPr>
        <w:t xml:space="preserve"> </w:t>
      </w:r>
      <w:r w:rsidR="006B3ABA">
        <w:rPr>
          <w:rFonts w:ascii="Times New Roman" w:hAnsi="Times New Roman" w:cs="Times New Roman"/>
          <w:sz w:val="28"/>
          <w:szCs w:val="28"/>
        </w:rPr>
        <w:t xml:space="preserve">                     Е.А. Короленко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0A5D75"/>
    <w:rsid w:val="000C4D78"/>
    <w:rsid w:val="001232EA"/>
    <w:rsid w:val="00130475"/>
    <w:rsid w:val="001560D1"/>
    <w:rsid w:val="0018350E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47849"/>
    <w:rsid w:val="002951D5"/>
    <w:rsid w:val="002B19B6"/>
    <w:rsid w:val="002B4B19"/>
    <w:rsid w:val="002C1DB3"/>
    <w:rsid w:val="002C4D87"/>
    <w:rsid w:val="002F4AFC"/>
    <w:rsid w:val="00340D96"/>
    <w:rsid w:val="00342F70"/>
    <w:rsid w:val="00384F9C"/>
    <w:rsid w:val="003A29D2"/>
    <w:rsid w:val="003A2E6A"/>
    <w:rsid w:val="003E716A"/>
    <w:rsid w:val="003F0AAE"/>
    <w:rsid w:val="003F1D2C"/>
    <w:rsid w:val="004309E7"/>
    <w:rsid w:val="00440021"/>
    <w:rsid w:val="004B3DB1"/>
    <w:rsid w:val="004D1597"/>
    <w:rsid w:val="004E0F1B"/>
    <w:rsid w:val="004E202F"/>
    <w:rsid w:val="004F1DB3"/>
    <w:rsid w:val="004F764B"/>
    <w:rsid w:val="00512FF0"/>
    <w:rsid w:val="0054099A"/>
    <w:rsid w:val="00544982"/>
    <w:rsid w:val="0055156B"/>
    <w:rsid w:val="00563341"/>
    <w:rsid w:val="0057730D"/>
    <w:rsid w:val="00591A63"/>
    <w:rsid w:val="005E7CFE"/>
    <w:rsid w:val="00625C47"/>
    <w:rsid w:val="00642100"/>
    <w:rsid w:val="00666B15"/>
    <w:rsid w:val="006761E8"/>
    <w:rsid w:val="0068044D"/>
    <w:rsid w:val="006934D3"/>
    <w:rsid w:val="00695E15"/>
    <w:rsid w:val="006B3ABA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75DF"/>
    <w:rsid w:val="008620E0"/>
    <w:rsid w:val="00870DD5"/>
    <w:rsid w:val="008710AF"/>
    <w:rsid w:val="00877BE7"/>
    <w:rsid w:val="00890923"/>
    <w:rsid w:val="008A471E"/>
    <w:rsid w:val="008D4E30"/>
    <w:rsid w:val="008E3584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A02E4"/>
    <w:rsid w:val="009C164D"/>
    <w:rsid w:val="009C44A2"/>
    <w:rsid w:val="009D50D5"/>
    <w:rsid w:val="00A0678E"/>
    <w:rsid w:val="00A074C6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1C21"/>
    <w:rsid w:val="00C95243"/>
    <w:rsid w:val="00CB130A"/>
    <w:rsid w:val="00CC645D"/>
    <w:rsid w:val="00CD4BB1"/>
    <w:rsid w:val="00CD7597"/>
    <w:rsid w:val="00CF0E5E"/>
    <w:rsid w:val="00D039DA"/>
    <w:rsid w:val="00D23791"/>
    <w:rsid w:val="00D2637A"/>
    <w:rsid w:val="00D611F8"/>
    <w:rsid w:val="00D737A9"/>
    <w:rsid w:val="00D86E52"/>
    <w:rsid w:val="00DB2964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D169C"/>
    <w:rsid w:val="00EE31EC"/>
    <w:rsid w:val="00EE426E"/>
    <w:rsid w:val="00EF1448"/>
    <w:rsid w:val="00F037D6"/>
    <w:rsid w:val="00F1217B"/>
    <w:rsid w:val="00F127B3"/>
    <w:rsid w:val="00F54F0A"/>
    <w:rsid w:val="00F604F9"/>
    <w:rsid w:val="00F95D81"/>
    <w:rsid w:val="00FC4F18"/>
    <w:rsid w:val="00F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132</cp:revision>
  <cp:lastPrinted>2020-07-27T13:49:00Z</cp:lastPrinted>
  <dcterms:created xsi:type="dcterms:W3CDTF">2012-10-18T13:56:00Z</dcterms:created>
  <dcterms:modified xsi:type="dcterms:W3CDTF">2020-07-28T11:37:00Z</dcterms:modified>
</cp:coreProperties>
</file>