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57155">
        <w:trPr>
          <w:gridAfter w:val="1"/>
          <w:wAfter w:w="782" w:type="dxa"/>
          <w:trHeight w:val="463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352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257155">
              <w:rPr>
                <w:color w:val="000000"/>
              </w:rPr>
              <w:t xml:space="preserve">2 </w:t>
            </w:r>
            <w:r w:rsidR="00352305">
              <w:rPr>
                <w:color w:val="000000"/>
              </w:rPr>
              <w:t xml:space="preserve"> квартал 2023 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57155" w:rsidP="00257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полугодие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257155">
              <w:rPr>
                <w:b/>
                <w:bCs/>
                <w:color w:val="000000"/>
              </w:rPr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352305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31.12.2023г.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1383,6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1383,6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257155" w:rsidP="00040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2528,80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57155">
              <w:rPr>
                <w:color w:val="000000"/>
              </w:rPr>
              <w:t>,18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352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25715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31.12.2023г.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FA7305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5319,9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5319,9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352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352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352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Pr="00757703" w:rsidRDefault="00352305" w:rsidP="00BD312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04033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Кавказского сельского поселения                                                                                   </w:t>
            </w:r>
            <w:r w:rsidR="00257155">
              <w:rPr>
                <w:color w:val="000000"/>
                <w:sz w:val="28"/>
                <w:szCs w:val="28"/>
              </w:rPr>
              <w:t>В.С. Балашов</w:t>
            </w:r>
            <w:bookmarkStart w:id="0" w:name="_GoBack"/>
            <w:bookmarkEnd w:id="0"/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40331"/>
    <w:rsid w:val="00050EEF"/>
    <w:rsid w:val="000E2CF2"/>
    <w:rsid w:val="00163615"/>
    <w:rsid w:val="001639B5"/>
    <w:rsid w:val="00220021"/>
    <w:rsid w:val="00235D45"/>
    <w:rsid w:val="00254353"/>
    <w:rsid w:val="00257155"/>
    <w:rsid w:val="00345C45"/>
    <w:rsid w:val="00352305"/>
    <w:rsid w:val="004474F6"/>
    <w:rsid w:val="004B6177"/>
    <w:rsid w:val="004E4482"/>
    <w:rsid w:val="005653D4"/>
    <w:rsid w:val="00594DEF"/>
    <w:rsid w:val="005F6CAD"/>
    <w:rsid w:val="00675E2A"/>
    <w:rsid w:val="007070CA"/>
    <w:rsid w:val="00741943"/>
    <w:rsid w:val="00757703"/>
    <w:rsid w:val="00771371"/>
    <w:rsid w:val="007E426E"/>
    <w:rsid w:val="008B0EFA"/>
    <w:rsid w:val="008C0715"/>
    <w:rsid w:val="0094386D"/>
    <w:rsid w:val="00992F1A"/>
    <w:rsid w:val="009A66D7"/>
    <w:rsid w:val="009B6A24"/>
    <w:rsid w:val="009C2D6C"/>
    <w:rsid w:val="009D679F"/>
    <w:rsid w:val="00A44411"/>
    <w:rsid w:val="00B3314F"/>
    <w:rsid w:val="00B547E0"/>
    <w:rsid w:val="00C60C37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A7305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68466-DA97-42EA-AB4F-64A6947D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2023-08-08T11:01:00Z</dcterms:created>
  <dcterms:modified xsi:type="dcterms:W3CDTF">2023-08-08T11:01:00Z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