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за </w:t>
      </w:r>
      <w:r w:rsidR="009C44A2">
        <w:rPr>
          <w:rFonts w:ascii="Times New Roman" w:hAnsi="Times New Roman" w:cs="Times New Roman"/>
          <w:sz w:val="28"/>
          <w:szCs w:val="28"/>
        </w:rPr>
        <w:t>2</w:t>
      </w:r>
      <w:r w:rsidR="003F1D2C">
        <w:rPr>
          <w:rFonts w:ascii="Times New Roman" w:hAnsi="Times New Roman" w:cs="Times New Roman"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CF0E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2126"/>
        <w:gridCol w:w="2161"/>
        <w:gridCol w:w="1915"/>
      </w:tblGrid>
      <w:tr w:rsidR="001232EA" w:rsidTr="00C126A1">
        <w:tc>
          <w:tcPr>
            <w:tcW w:w="959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бюджетных назначений на 201</w:t>
            </w:r>
            <w:r w:rsidR="00CF0E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1232EA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161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Исполнено </w:t>
            </w:r>
          </w:p>
          <w:p w:rsidR="003F1D2C" w:rsidRDefault="003F1D2C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232EA" w:rsidRDefault="001232EA" w:rsidP="009C4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C44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15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2126" w:type="dxa"/>
          </w:tcPr>
          <w:p w:rsidR="001232EA" w:rsidRDefault="009C44A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59157,1</w:t>
            </w:r>
          </w:p>
        </w:tc>
        <w:tc>
          <w:tcPr>
            <w:tcW w:w="2161" w:type="dxa"/>
          </w:tcPr>
          <w:p w:rsidR="001232EA" w:rsidRDefault="009C44A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17780,6</w:t>
            </w:r>
          </w:p>
        </w:tc>
        <w:tc>
          <w:tcPr>
            <w:tcW w:w="1915" w:type="dxa"/>
          </w:tcPr>
          <w:p w:rsidR="001232EA" w:rsidRDefault="009C44A2" w:rsidP="00C1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2126" w:type="dxa"/>
          </w:tcPr>
          <w:p w:rsidR="001232EA" w:rsidRDefault="009C44A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66895,5</w:t>
            </w:r>
          </w:p>
        </w:tc>
        <w:tc>
          <w:tcPr>
            <w:tcW w:w="2161" w:type="dxa"/>
          </w:tcPr>
          <w:p w:rsidR="001232EA" w:rsidRDefault="009C44A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15419,5</w:t>
            </w:r>
          </w:p>
        </w:tc>
        <w:tc>
          <w:tcPr>
            <w:tcW w:w="1915" w:type="dxa"/>
          </w:tcPr>
          <w:p w:rsidR="001232EA" w:rsidRDefault="009C44A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23,1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232EA" w:rsidRDefault="00A97BDB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Дефицит, профицит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(-,+)</w:t>
            </w:r>
            <w:proofErr w:type="gramEnd"/>
          </w:p>
        </w:tc>
        <w:tc>
          <w:tcPr>
            <w:tcW w:w="2126" w:type="dxa"/>
          </w:tcPr>
          <w:p w:rsidR="001232EA" w:rsidRDefault="00CF0E5E" w:rsidP="009C4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44A2">
              <w:rPr>
                <w:rFonts w:ascii="Times New Roman" w:hAnsi="Times New Roman" w:cs="Times New Roman"/>
                <w:sz w:val="28"/>
                <w:szCs w:val="28"/>
              </w:rPr>
              <w:t>7738,4</w:t>
            </w:r>
          </w:p>
        </w:tc>
        <w:tc>
          <w:tcPr>
            <w:tcW w:w="2161" w:type="dxa"/>
          </w:tcPr>
          <w:p w:rsidR="001232EA" w:rsidRDefault="009C44A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2361,1</w:t>
            </w:r>
          </w:p>
        </w:tc>
        <w:tc>
          <w:tcPr>
            <w:tcW w:w="1915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фактических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C44A2">
        <w:rPr>
          <w:rFonts w:ascii="Times New Roman" w:hAnsi="Times New Roman" w:cs="Times New Roman"/>
          <w:sz w:val="28"/>
          <w:szCs w:val="28"/>
        </w:rPr>
        <w:t>2</w:t>
      </w:r>
      <w:r w:rsidR="00AC5D81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CF0E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ставок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</w:p>
        </w:tc>
        <w:tc>
          <w:tcPr>
            <w:tcW w:w="2393" w:type="dxa"/>
          </w:tcPr>
          <w:p w:rsidR="0057730D" w:rsidRDefault="0089092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2393" w:type="dxa"/>
          </w:tcPr>
          <w:p w:rsidR="0057730D" w:rsidRDefault="00F95D81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2261,2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012EE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88,4</w:t>
            </w:r>
          </w:p>
        </w:tc>
        <w:tc>
          <w:tcPr>
            <w:tcW w:w="2393" w:type="dxa"/>
          </w:tcPr>
          <w:p w:rsidR="0057730D" w:rsidRPr="0068044D" w:rsidRDefault="0068044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4D">
              <w:rPr>
                <w:rFonts w:ascii="Times New Roman" w:hAnsi="Times New Roman" w:cs="Times New Roman"/>
                <w:sz w:val="28"/>
                <w:szCs w:val="28"/>
              </w:rPr>
              <w:t>6752,7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CF0E5E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75,15</w:t>
            </w:r>
          </w:p>
        </w:tc>
        <w:tc>
          <w:tcPr>
            <w:tcW w:w="2393" w:type="dxa"/>
          </w:tcPr>
          <w:p w:rsidR="0057730D" w:rsidRPr="0068044D" w:rsidRDefault="0068044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4D">
              <w:rPr>
                <w:rFonts w:ascii="Times New Roman" w:hAnsi="Times New Roman" w:cs="Times New Roman"/>
                <w:sz w:val="28"/>
                <w:szCs w:val="28"/>
              </w:rPr>
              <w:t>5828,0</w:t>
            </w:r>
            <w:bookmarkStart w:id="0" w:name="_GoBack"/>
            <w:bookmarkEnd w:id="0"/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CF0E5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13,25</w:t>
            </w:r>
          </w:p>
        </w:tc>
        <w:tc>
          <w:tcPr>
            <w:tcW w:w="2393" w:type="dxa"/>
          </w:tcPr>
          <w:p w:rsidR="0092038C" w:rsidRPr="0068044D" w:rsidRDefault="0068044D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4D">
              <w:rPr>
                <w:rFonts w:ascii="Times New Roman" w:hAnsi="Times New Roman" w:cs="Times New Roman"/>
                <w:sz w:val="28"/>
                <w:szCs w:val="28"/>
              </w:rPr>
              <w:t>924,7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012EE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105,9</w:t>
            </w:r>
          </w:p>
        </w:tc>
        <w:tc>
          <w:tcPr>
            <w:tcW w:w="2393" w:type="dxa"/>
          </w:tcPr>
          <w:p w:rsidR="0057730D" w:rsidRPr="0068044D" w:rsidRDefault="0068044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044D">
              <w:rPr>
                <w:rFonts w:ascii="Times New Roman" w:hAnsi="Times New Roman" w:cs="Times New Roman"/>
                <w:sz w:val="28"/>
                <w:szCs w:val="28"/>
              </w:rPr>
              <w:t>9013,9</w:t>
            </w:r>
          </w:p>
        </w:tc>
      </w:tr>
    </w:tbl>
    <w:p w:rsidR="0057730D" w:rsidRDefault="0057730D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BF37CC" w:rsidRPr="00563341" w:rsidRDefault="00870DD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О.Г. Мясищева</w:t>
      </w:r>
      <w:r w:rsidR="00BF37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F37CC" w:rsidRDefault="00BF37CC" w:rsidP="00BF37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37CC" w:rsidRDefault="00BF37CC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10FF" w:rsidRDefault="00C710FF" w:rsidP="00BF3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1232EA"/>
    <w:rsid w:val="001E5E1C"/>
    <w:rsid w:val="002026AA"/>
    <w:rsid w:val="002C1DB3"/>
    <w:rsid w:val="00340D96"/>
    <w:rsid w:val="00342F70"/>
    <w:rsid w:val="003F1D2C"/>
    <w:rsid w:val="004E202F"/>
    <w:rsid w:val="00512FF0"/>
    <w:rsid w:val="00563341"/>
    <w:rsid w:val="0057730D"/>
    <w:rsid w:val="005E7CFE"/>
    <w:rsid w:val="0068044D"/>
    <w:rsid w:val="00695E15"/>
    <w:rsid w:val="00743DA4"/>
    <w:rsid w:val="0077054A"/>
    <w:rsid w:val="007E75DF"/>
    <w:rsid w:val="00870DD5"/>
    <w:rsid w:val="00877BE7"/>
    <w:rsid w:val="00890923"/>
    <w:rsid w:val="0092038C"/>
    <w:rsid w:val="00967323"/>
    <w:rsid w:val="009C44A2"/>
    <w:rsid w:val="00A97BDB"/>
    <w:rsid w:val="00AB3BCB"/>
    <w:rsid w:val="00AC5D81"/>
    <w:rsid w:val="00AE0618"/>
    <w:rsid w:val="00BF37CC"/>
    <w:rsid w:val="00C126A1"/>
    <w:rsid w:val="00C710FF"/>
    <w:rsid w:val="00CD4BB1"/>
    <w:rsid w:val="00CF0E5E"/>
    <w:rsid w:val="00D23791"/>
    <w:rsid w:val="00D737A9"/>
    <w:rsid w:val="00DC1EB6"/>
    <w:rsid w:val="00DF0D9D"/>
    <w:rsid w:val="00E94FAE"/>
    <w:rsid w:val="00EE31EC"/>
    <w:rsid w:val="00F1217B"/>
    <w:rsid w:val="00F9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33</cp:revision>
  <cp:lastPrinted>2013-04-17T17:03:00Z</cp:lastPrinted>
  <dcterms:created xsi:type="dcterms:W3CDTF">2012-10-18T13:56:00Z</dcterms:created>
  <dcterms:modified xsi:type="dcterms:W3CDTF">2013-07-12T05:18:00Z</dcterms:modified>
</cp:coreProperties>
</file>